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155" w:rsidRDefault="00BA5731" w:rsidP="00583155">
      <w:pPr>
        <w:jc w:val="center"/>
        <w:rPr>
          <w:b/>
        </w:rPr>
      </w:pPr>
      <w:r>
        <w:rPr>
          <w:b/>
        </w:rPr>
        <w:t xml:space="preserve">Перечень </w:t>
      </w:r>
      <w:r w:rsidR="00583155">
        <w:rPr>
          <w:b/>
        </w:rPr>
        <w:t xml:space="preserve">уведомлений об окончании строительства или реконструкции </w:t>
      </w:r>
      <w:r w:rsidR="00583155">
        <w:rPr>
          <w:b/>
        </w:rPr>
        <w:br/>
        <w:t>объекта индивиду</w:t>
      </w:r>
      <w:r w:rsidR="008D2F38">
        <w:rPr>
          <w:b/>
        </w:rPr>
        <w:t>ального жилищного строительства</w:t>
      </w:r>
      <w:r w:rsidR="000A25F2">
        <w:rPr>
          <w:b/>
        </w:rPr>
        <w:t xml:space="preserve"> 202</w:t>
      </w:r>
      <w:r w:rsidR="003035A6">
        <w:rPr>
          <w:b/>
        </w:rPr>
        <w:t>4</w:t>
      </w:r>
    </w:p>
    <w:p w:rsidR="00583155" w:rsidRDefault="00583155" w:rsidP="00583155">
      <w:pPr>
        <w:jc w:val="center"/>
      </w:pPr>
    </w:p>
    <w:p w:rsidR="00583155" w:rsidRDefault="00583155" w:rsidP="00583155">
      <w:pPr>
        <w:jc w:val="right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3"/>
        <w:gridCol w:w="1666"/>
        <w:gridCol w:w="2434"/>
        <w:gridCol w:w="2012"/>
        <w:gridCol w:w="1558"/>
        <w:gridCol w:w="1211"/>
        <w:gridCol w:w="1340"/>
        <w:gridCol w:w="1025"/>
        <w:gridCol w:w="1421"/>
      </w:tblGrid>
      <w:tr w:rsidR="00BB1A87" w:rsidRPr="00BA5731" w:rsidTr="00BA5731">
        <w:trPr>
          <w:cantSplit/>
          <w:trHeight w:val="729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застройщика, адрес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spacing w:before="4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B1A87" w:rsidRPr="00BA5731" w:rsidRDefault="00BB1A87" w:rsidP="00FB3228">
            <w:pPr>
              <w:spacing w:line="200" w:lineRule="exact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  <w:r w:rsidRPr="00BA5731">
              <w:rPr>
                <w:rFonts w:ascii="Times New Roman" w:hAnsi="Times New Roman" w:cs="Times New Roman"/>
                <w:sz w:val="28"/>
                <w:szCs w:val="28"/>
              </w:rPr>
              <w:br/>
              <w:t>полученных</w:t>
            </w:r>
            <w:r w:rsidRPr="00BA5731">
              <w:rPr>
                <w:rFonts w:ascii="Times New Roman" w:hAnsi="Times New Roman" w:cs="Times New Roman"/>
                <w:sz w:val="28"/>
                <w:szCs w:val="28"/>
              </w:rPr>
              <w:br/>
              <w:t>уведомлений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spacing w:before="4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капитального строительства, </w:t>
            </w:r>
            <w:r w:rsidRPr="00BA5731">
              <w:rPr>
                <w:rFonts w:ascii="Times New Roman" w:hAnsi="Times New Roman" w:cs="Times New Roman"/>
                <w:sz w:val="28"/>
                <w:szCs w:val="28"/>
              </w:rPr>
              <w:br/>
              <w:t>адрес (местонахождение) объекта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spacing w:before="4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Код характера строительства (</w:t>
            </w:r>
            <w:proofErr w:type="gramStart"/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строительство,</w:t>
            </w:r>
            <w:r w:rsidRPr="00BA5731">
              <w:rPr>
                <w:rFonts w:ascii="Times New Roman" w:hAnsi="Times New Roman" w:cs="Times New Roman"/>
                <w:sz w:val="28"/>
                <w:szCs w:val="28"/>
              </w:rPr>
              <w:br/>
              <w:t>реконструкция</w:t>
            </w:r>
            <w:proofErr w:type="gramEnd"/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spacing w:before="4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зданий, </w:t>
            </w:r>
            <w:r w:rsidRPr="00BA5731">
              <w:rPr>
                <w:rFonts w:ascii="Times New Roman" w:hAnsi="Times New Roman" w:cs="Times New Roman"/>
                <w:sz w:val="28"/>
                <w:szCs w:val="28"/>
              </w:rPr>
              <w:br/>
              <w:t>единица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spacing w:before="4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  <w:r w:rsidRPr="00BA573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площадь </w:t>
            </w:r>
            <w:r w:rsidRPr="00BA573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зданий, </w:t>
            </w:r>
            <w:r w:rsidRPr="00BA57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A5731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spacing w:before="4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BA5731">
              <w:rPr>
                <w:rFonts w:ascii="Times New Roman" w:hAnsi="Times New Roman" w:cs="Times New Roman"/>
                <w:sz w:val="28"/>
                <w:szCs w:val="28"/>
              </w:rPr>
              <w:br/>
              <w:t>надземных этажей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spacing w:before="40" w:line="200" w:lineRule="exact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Реквизиты уведомления</w:t>
            </w:r>
            <w:r w:rsidRPr="00BA57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B1A87" w:rsidRPr="00BA5731" w:rsidTr="00BA5731">
        <w:trPr>
          <w:cantSplit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BA5731" w:rsidRDefault="00BB1A87" w:rsidP="00FB3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BA5731" w:rsidRDefault="00BB1A87" w:rsidP="00FB3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BA5731" w:rsidRDefault="00BB1A87" w:rsidP="00FB3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BA5731" w:rsidRDefault="00BB1A87" w:rsidP="00FB3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7" w:rsidRPr="00BA5731" w:rsidRDefault="00BB1A87" w:rsidP="00FB3228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7" w:rsidRPr="00BA5731" w:rsidRDefault="00BB1A87" w:rsidP="00FB3228">
            <w:pPr>
              <w:spacing w:before="4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BA5731" w:rsidRDefault="00BB1A87" w:rsidP="00FB3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B1A87" w:rsidRPr="00BA5731" w:rsidTr="00BA5731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B1A87" w:rsidRPr="00BA5731" w:rsidTr="00BA5731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A5731" w:rsidRDefault="008D2F38" w:rsidP="008D2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ИЖС, 659742</w:t>
            </w:r>
            <w:r w:rsidR="00BB1A87" w:rsidRPr="00BA5731">
              <w:rPr>
                <w:rFonts w:ascii="Times New Roman" w:hAnsi="Times New Roman" w:cs="Times New Roman"/>
                <w:sz w:val="28"/>
                <w:szCs w:val="28"/>
              </w:rPr>
              <w:t>, Алтайск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 край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Новичихинский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Солоновка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ул. Юбилейная, 62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A5731" w:rsidRDefault="008D2F38" w:rsidP="008D2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A5731" w:rsidRDefault="008D2F38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95,2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A5731" w:rsidRDefault="00BA5731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A5731" w:rsidRDefault="008D2F38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15.02.2024</w:t>
            </w:r>
          </w:p>
        </w:tc>
      </w:tr>
      <w:tr w:rsidR="000A25F2" w:rsidRPr="00BA5731" w:rsidTr="00BA5731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F2" w:rsidRPr="00BA5731" w:rsidRDefault="000A25F2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F2" w:rsidRPr="00BA5731" w:rsidRDefault="000A25F2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F2" w:rsidRPr="00BA5731" w:rsidRDefault="000A25F2" w:rsidP="008D2F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5F2">
              <w:rPr>
                <w:rFonts w:ascii="Times New Roman" w:hAnsi="Times New Roman" w:cs="Times New Roman"/>
                <w:sz w:val="28"/>
                <w:szCs w:val="28"/>
              </w:rPr>
              <w:t xml:space="preserve">Объект ИЖС, 659730, Алтайский край </w:t>
            </w:r>
            <w:proofErr w:type="spellStart"/>
            <w:r w:rsidRPr="000A25F2">
              <w:rPr>
                <w:rFonts w:ascii="Times New Roman" w:hAnsi="Times New Roman" w:cs="Times New Roman"/>
                <w:sz w:val="28"/>
                <w:szCs w:val="28"/>
              </w:rPr>
              <w:t>Нови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Новичиха, пер. </w:t>
            </w:r>
            <w:r w:rsidR="008D2F38">
              <w:rPr>
                <w:rFonts w:ascii="Times New Roman" w:hAnsi="Times New Roman" w:cs="Times New Roman"/>
                <w:sz w:val="28"/>
                <w:szCs w:val="28"/>
              </w:rPr>
              <w:t>8 Марта, 10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F2" w:rsidRDefault="000A25F2" w:rsidP="000A2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F2" w:rsidRPr="00BA5731" w:rsidRDefault="000A25F2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F2" w:rsidRDefault="008D2F38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66,4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F2" w:rsidRPr="00BA5731" w:rsidRDefault="000A25F2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F2" w:rsidRDefault="000A25F2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F2" w:rsidRDefault="008D2F38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03.06.2024</w:t>
            </w:r>
          </w:p>
        </w:tc>
      </w:tr>
      <w:tr w:rsidR="003035A6" w:rsidRPr="00BA5731" w:rsidTr="00BA5731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6" w:rsidRPr="00BA5731" w:rsidRDefault="008D2F38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лицо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6" w:rsidRDefault="008D2F38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6" w:rsidRPr="000A25F2" w:rsidRDefault="008D2F38" w:rsidP="000A2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 xml:space="preserve">Объект ИЖС, 659730, Алтайский край </w:t>
            </w:r>
            <w:proofErr w:type="spellStart"/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Новичихинский</w:t>
            </w:r>
            <w:proofErr w:type="spellEnd"/>
            <w:r w:rsidRPr="00BA5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Новичиха,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Первомайская, 93в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6" w:rsidRDefault="008D2F38" w:rsidP="000A2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6" w:rsidRDefault="008D2F38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6" w:rsidRDefault="008D2F38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70.3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6" w:rsidRDefault="008D2F38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6" w:rsidRDefault="008D2F38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5A6" w:rsidRDefault="008D2F38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10.06.2024</w:t>
            </w:r>
          </w:p>
        </w:tc>
      </w:tr>
      <w:tr w:rsidR="008D2F38" w:rsidRPr="00BA5731" w:rsidTr="00BA5731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38" w:rsidRPr="00BA5731" w:rsidRDefault="008D2F38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38" w:rsidRDefault="008D2F38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38" w:rsidRPr="000A25F2" w:rsidRDefault="008D2F38" w:rsidP="000A2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 xml:space="preserve">Объект ИЖС, 659730, Алтайский край </w:t>
            </w:r>
            <w:proofErr w:type="spellStart"/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Новичихинский</w:t>
            </w:r>
            <w:proofErr w:type="spellEnd"/>
            <w:r w:rsidRPr="00BA5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Новичиха,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Комсомольская, 5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38" w:rsidRDefault="008D2F38" w:rsidP="000A2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38" w:rsidRDefault="008D2F38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38" w:rsidRDefault="008D2F38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73,8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38" w:rsidRDefault="008D2F38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38" w:rsidRDefault="008D2F38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F38" w:rsidRDefault="008D2F38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17.12.2024</w:t>
            </w:r>
          </w:p>
        </w:tc>
      </w:tr>
    </w:tbl>
    <w:p w:rsidR="00A028C6" w:rsidRDefault="00A028C6">
      <w:bookmarkStart w:id="0" w:name="_GoBack"/>
      <w:bookmarkEnd w:id="0"/>
    </w:p>
    <w:sectPr w:rsidR="00A028C6" w:rsidSect="006C702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55"/>
    <w:rsid w:val="00096998"/>
    <w:rsid w:val="000A25F2"/>
    <w:rsid w:val="00295D5F"/>
    <w:rsid w:val="003035A6"/>
    <w:rsid w:val="00336DAA"/>
    <w:rsid w:val="004C56B1"/>
    <w:rsid w:val="005147FF"/>
    <w:rsid w:val="00583155"/>
    <w:rsid w:val="0068536E"/>
    <w:rsid w:val="006C7024"/>
    <w:rsid w:val="008B6744"/>
    <w:rsid w:val="008D2F38"/>
    <w:rsid w:val="00950607"/>
    <w:rsid w:val="009B68F8"/>
    <w:rsid w:val="00A028C6"/>
    <w:rsid w:val="00AF6F8B"/>
    <w:rsid w:val="00B31018"/>
    <w:rsid w:val="00BA5731"/>
    <w:rsid w:val="00BB1A87"/>
    <w:rsid w:val="00BB2AF7"/>
    <w:rsid w:val="00BC1631"/>
    <w:rsid w:val="00BD7714"/>
    <w:rsid w:val="00D90744"/>
    <w:rsid w:val="00F72A7D"/>
    <w:rsid w:val="00FB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8C666-F153-4A12-8AE5-66DBDD07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086E8-ED3D-4D16-B384-9ECD61E6B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1111</cp:lastModifiedBy>
  <cp:revision>2</cp:revision>
  <dcterms:created xsi:type="dcterms:W3CDTF">2025-01-13T04:30:00Z</dcterms:created>
  <dcterms:modified xsi:type="dcterms:W3CDTF">2025-01-13T04:30:00Z</dcterms:modified>
</cp:coreProperties>
</file>